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32C" w:rsidRPr="00CF751B" w:rsidRDefault="00D9732C" w:rsidP="00D9732C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</w:pPr>
      <w:r w:rsidRPr="00CF751B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>ОБЩЕСТВЕННОЕ ОБСУЖДЕНИЕ</w:t>
      </w:r>
    </w:p>
    <w:p w:rsidR="00D9732C" w:rsidRPr="00CF751B" w:rsidRDefault="00D9732C" w:rsidP="00D9732C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</w:pPr>
      <w:r w:rsidRPr="00CF751B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 xml:space="preserve">Проекты об утверждении форм проверочных листов в рамках муниципального контроля </w:t>
      </w:r>
    </w:p>
    <w:p w:rsidR="00CF751B" w:rsidRDefault="00CF751B" w:rsidP="00CF751B">
      <w:pPr>
        <w:shd w:val="clear" w:color="auto" w:fill="EFEFEF"/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</w:pPr>
    </w:p>
    <w:p w:rsidR="00CF751B" w:rsidRPr="007B3010" w:rsidRDefault="00CF751B" w:rsidP="00CF751B">
      <w:pPr>
        <w:shd w:val="clear" w:color="auto" w:fill="EFEFEF"/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19.01.2022</w:t>
      </w:r>
      <w:r w:rsidRPr="007B301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 xml:space="preserve"> Администрация </w:t>
      </w:r>
      <w:proofErr w:type="spellStart"/>
      <w:r w:rsidRPr="007B301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Деревянского</w:t>
      </w:r>
      <w:proofErr w:type="spellEnd"/>
      <w:r w:rsidRPr="007B301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 xml:space="preserve"> сельского поселения  сообщает</w:t>
      </w:r>
    </w:p>
    <w:p w:rsidR="00D9732C" w:rsidRPr="007B7123" w:rsidRDefault="00D9732C" w:rsidP="00D9732C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BA2EDA" w:rsidRPr="00CF751B" w:rsidRDefault="00D9732C" w:rsidP="00CF75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751B">
        <w:rPr>
          <w:rFonts w:ascii="Times New Roman" w:eastAsia="Times New Roman" w:hAnsi="Times New Roman" w:cs="Times New Roman"/>
          <w:sz w:val="28"/>
          <w:szCs w:val="28"/>
          <w:lang w:eastAsia="ru-RU"/>
        </w:rPr>
        <w:t>С 19 января</w:t>
      </w:r>
      <w:r w:rsidR="00CF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</w:t>
      </w:r>
      <w:r w:rsidRPr="00CF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21 февраля 2022 года с целью общественного обсуждения</w:t>
      </w:r>
      <w:r w:rsidR="00BA2EDA" w:rsidRPr="00CF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proofErr w:type="spellStart"/>
      <w:r w:rsidR="00BA2EDA" w:rsidRPr="00CF75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Деревянского</w:t>
      </w:r>
      <w:proofErr w:type="spellEnd"/>
      <w:r w:rsidR="00BA2EDA" w:rsidRPr="00CF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https://www.derevyannoe.ru/</w:t>
      </w:r>
      <w:r w:rsidRPr="00CF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административные регламенты,</w:t>
      </w:r>
      <w:r w:rsidR="00BA2EDA" w:rsidRPr="00CF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услуги, функции (контроль), технологические схемы</w:t>
      </w:r>
      <w:r w:rsidRPr="00CF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</w:t>
      </w:r>
      <w:r w:rsidR="00BA2EDA" w:rsidRPr="00CF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вкладке МУНИЦИПАЛЬНЫЙ КОНТРОЛЬ  размещены </w:t>
      </w:r>
      <w:r w:rsidRPr="00CF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EDA" w:rsidRPr="00CF75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Проект</w:t>
      </w:r>
      <w:r w:rsidRPr="00CF75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об утверждении</w:t>
      </w:r>
      <w:r w:rsidR="00BA2EDA" w:rsidRPr="00CF751B">
        <w:rPr>
          <w:rFonts w:ascii="Times New Roman" w:hAnsi="Times New Roman" w:cs="Times New Roman"/>
          <w:sz w:val="28"/>
          <w:szCs w:val="28"/>
        </w:rPr>
        <w:t xml:space="preserve"> формы проверочного листа (списка контрольных вопросов), применяемых при осуществлении муниципального контроля в сфере благоустройства на территории </w:t>
      </w:r>
      <w:proofErr w:type="spellStart"/>
      <w:r w:rsidR="00BA2EDA" w:rsidRPr="00CF751B">
        <w:rPr>
          <w:rFonts w:ascii="Times New Roman" w:hAnsi="Times New Roman" w:cs="Times New Roman"/>
          <w:sz w:val="28"/>
          <w:szCs w:val="28"/>
        </w:rPr>
        <w:t>Деревянского</w:t>
      </w:r>
      <w:proofErr w:type="spellEnd"/>
      <w:proofErr w:type="gramEnd"/>
      <w:r w:rsidR="00BA2EDA" w:rsidRPr="00CF751B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1F5237" w:rsidRPr="00CF751B">
        <w:rPr>
          <w:rFonts w:ascii="Times New Roman" w:hAnsi="Times New Roman" w:cs="Times New Roman"/>
          <w:sz w:val="28"/>
          <w:szCs w:val="28"/>
        </w:rPr>
        <w:t xml:space="preserve">Проект об утверждении </w:t>
      </w:r>
      <w:r w:rsidR="00BA2EDA" w:rsidRPr="00CF751B">
        <w:rPr>
          <w:rFonts w:ascii="Times New Roman" w:hAnsi="Times New Roman" w:cs="Times New Roman"/>
          <w:sz w:val="28"/>
          <w:szCs w:val="28"/>
        </w:rPr>
        <w:t xml:space="preserve">форм проверочного листа,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="00BA2EDA" w:rsidRPr="00CF75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границах населенных пунктов </w:t>
      </w:r>
      <w:proofErr w:type="spellStart"/>
      <w:r w:rsidR="00BA2EDA" w:rsidRPr="00CF751B">
        <w:rPr>
          <w:rFonts w:ascii="Times New Roman" w:hAnsi="Times New Roman" w:cs="Times New Roman"/>
          <w:bCs/>
          <w:color w:val="000000"/>
          <w:sz w:val="28"/>
          <w:szCs w:val="28"/>
        </w:rPr>
        <w:t>Деревянского</w:t>
      </w:r>
      <w:proofErr w:type="spellEnd"/>
      <w:r w:rsidR="00BA2EDA" w:rsidRPr="00CF75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="00BA2EDA" w:rsidRPr="00CF751B">
        <w:rPr>
          <w:rFonts w:ascii="Times New Roman" w:hAnsi="Times New Roman" w:cs="Times New Roman"/>
          <w:bCs/>
          <w:color w:val="000000"/>
          <w:sz w:val="28"/>
          <w:szCs w:val="28"/>
        </w:rPr>
        <w:br/>
        <w:t>Прионежского муниципального района Республики Карелия</w:t>
      </w:r>
    </w:p>
    <w:p w:rsidR="00BA2EDA" w:rsidRPr="00CF751B" w:rsidRDefault="00BA2EDA" w:rsidP="00CF75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EDA" w:rsidRPr="00CF751B" w:rsidRDefault="00CF751B" w:rsidP="00CF75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по проектам принимаются в период с 19.01.2022 по 21.02.2022 Администрацией </w:t>
      </w:r>
      <w:proofErr w:type="spellStart"/>
      <w:r w:rsidRPr="00CF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Деревянского</w:t>
      </w:r>
      <w:proofErr w:type="spellEnd"/>
      <w:r w:rsidRPr="00CF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по адресу: Республики Карелия, Прионежский район, с. </w:t>
      </w:r>
      <w:proofErr w:type="gramStart"/>
      <w:r w:rsidRPr="00CF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Деревянное</w:t>
      </w:r>
      <w:proofErr w:type="gramEnd"/>
      <w:r w:rsidRPr="00CF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Пионерская, д.25  либо по электронной почте </w:t>
      </w:r>
      <w:proofErr w:type="spellStart"/>
      <w:r w:rsidRPr="00CF75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adsp</w:t>
      </w:r>
      <w:proofErr w:type="spellEnd"/>
      <w:r w:rsidRPr="00CF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CF75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karelia</w:t>
      </w:r>
      <w:proofErr w:type="spellEnd"/>
      <w:r w:rsidRPr="00CF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r w:rsidRPr="00CF75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CF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CF75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C26850" w:rsidRDefault="00C26850"/>
    <w:sectPr w:rsidR="00C26850" w:rsidSect="00BA2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32C"/>
    <w:rsid w:val="001F5237"/>
    <w:rsid w:val="00BA2EDA"/>
    <w:rsid w:val="00C26850"/>
    <w:rsid w:val="00CF751B"/>
    <w:rsid w:val="00D9732C"/>
    <w:rsid w:val="00ED2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2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2022-03-01T13:50:00Z</dcterms:created>
  <dcterms:modified xsi:type="dcterms:W3CDTF">2022-03-02T06:44:00Z</dcterms:modified>
</cp:coreProperties>
</file>